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03" w:rsidRPr="009A6C45" w:rsidRDefault="009A6C45" w:rsidP="00003D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03D03" w:rsidRPr="009A6C45">
        <w:rPr>
          <w:rFonts w:ascii="Times New Roman" w:hAnsi="Times New Roman" w:cs="Times New Roman"/>
          <w:sz w:val="32"/>
          <w:szCs w:val="32"/>
        </w:rPr>
        <w:t>ROTARY-CLUB</w:t>
      </w:r>
      <w:r w:rsidR="00003D03" w:rsidRPr="009A6C45">
        <w:rPr>
          <w:rFonts w:ascii="Times New Roman" w:hAnsi="Times New Roman" w:cs="Times New Roman"/>
          <w:noProof/>
          <w:sz w:val="32"/>
          <w:szCs w:val="32"/>
          <w:lang w:eastAsia="fr-CH"/>
        </w:rPr>
        <w:drawing>
          <wp:inline distT="0" distB="0" distL="0" distR="0" wp14:anchorId="5FD3507A" wp14:editId="48C3439E">
            <wp:extent cx="857250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-International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D03" w:rsidRPr="009A6C45">
        <w:rPr>
          <w:rFonts w:ascii="Times New Roman" w:hAnsi="Times New Roman" w:cs="Times New Roman"/>
          <w:sz w:val="32"/>
          <w:szCs w:val="32"/>
        </w:rPr>
        <w:t>GENEVE-LAC</w:t>
      </w:r>
    </w:p>
    <w:p w:rsidR="00F532C5" w:rsidRDefault="00F532C5"/>
    <w:p w:rsidR="00F532C5" w:rsidRPr="009A6C45" w:rsidRDefault="00F532C5">
      <w:pPr>
        <w:rPr>
          <w:sz w:val="28"/>
          <w:szCs w:val="28"/>
        </w:rPr>
      </w:pPr>
    </w:p>
    <w:p w:rsidR="00F532C5" w:rsidRPr="009A6C45" w:rsidRDefault="00F532C5">
      <w:pPr>
        <w:rPr>
          <w:sz w:val="28"/>
          <w:szCs w:val="28"/>
        </w:rPr>
      </w:pPr>
    </w:p>
    <w:p w:rsidR="00F61D30" w:rsidRDefault="00AE14BF">
      <w:pPr>
        <w:rPr>
          <w:sz w:val="28"/>
          <w:szCs w:val="28"/>
        </w:rPr>
      </w:pPr>
      <w:r w:rsidRPr="009A6C45">
        <w:rPr>
          <w:sz w:val="28"/>
          <w:szCs w:val="28"/>
        </w:rPr>
        <w:t xml:space="preserve">     </w:t>
      </w:r>
      <w:r w:rsidR="00C6255F" w:rsidRPr="009A6C45">
        <w:rPr>
          <w:sz w:val="28"/>
          <w:szCs w:val="28"/>
        </w:rPr>
        <w:t>OJ</w:t>
      </w:r>
      <w:r w:rsidRPr="009A6C45">
        <w:rPr>
          <w:sz w:val="28"/>
          <w:szCs w:val="28"/>
        </w:rPr>
        <w:t xml:space="preserve"> N1 </w:t>
      </w:r>
      <w:r w:rsidRPr="009A6C45">
        <w:rPr>
          <w:sz w:val="28"/>
          <w:szCs w:val="28"/>
        </w:rPr>
        <w:tab/>
      </w:r>
      <w:r w:rsidRPr="009A6C45">
        <w:rPr>
          <w:sz w:val="28"/>
          <w:szCs w:val="28"/>
        </w:rPr>
        <w:tab/>
      </w:r>
      <w:r w:rsidRPr="009A6C45">
        <w:rPr>
          <w:sz w:val="28"/>
          <w:szCs w:val="28"/>
        </w:rPr>
        <w:tab/>
      </w:r>
      <w:r w:rsidRPr="009A6C45">
        <w:rPr>
          <w:sz w:val="28"/>
          <w:szCs w:val="28"/>
        </w:rPr>
        <w:tab/>
      </w:r>
      <w:r w:rsidRPr="009A6C45">
        <w:rPr>
          <w:sz w:val="28"/>
          <w:szCs w:val="28"/>
        </w:rPr>
        <w:tab/>
      </w:r>
      <w:r w:rsidRPr="009A6C45">
        <w:rPr>
          <w:sz w:val="28"/>
          <w:szCs w:val="28"/>
        </w:rPr>
        <w:tab/>
      </w:r>
      <w:r w:rsidRPr="009A6C45">
        <w:rPr>
          <w:sz w:val="28"/>
          <w:szCs w:val="28"/>
        </w:rPr>
        <w:tab/>
      </w:r>
      <w:r w:rsidRPr="009A6C45">
        <w:rPr>
          <w:sz w:val="28"/>
          <w:szCs w:val="28"/>
        </w:rPr>
        <w:tab/>
      </w:r>
      <w:r w:rsidR="00F532C5" w:rsidRPr="009A6C45">
        <w:rPr>
          <w:sz w:val="28"/>
          <w:szCs w:val="28"/>
        </w:rPr>
        <w:t>27 juin 2012</w:t>
      </w:r>
    </w:p>
    <w:p w:rsidR="00996C28" w:rsidRPr="009A6C45" w:rsidRDefault="00996C28">
      <w:pPr>
        <w:rPr>
          <w:sz w:val="28"/>
          <w:szCs w:val="28"/>
        </w:rPr>
      </w:pPr>
    </w:p>
    <w:p w:rsidR="00021E50" w:rsidRPr="009A6C45" w:rsidRDefault="00F532C5" w:rsidP="00021E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6C45">
        <w:rPr>
          <w:sz w:val="28"/>
          <w:szCs w:val="28"/>
        </w:rPr>
        <w:t>Mot du président</w:t>
      </w:r>
    </w:p>
    <w:p w:rsidR="00D30532" w:rsidRDefault="003D4F9A" w:rsidP="00D30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6C45">
        <w:rPr>
          <w:sz w:val="28"/>
          <w:szCs w:val="28"/>
        </w:rPr>
        <w:t>Correspondance</w:t>
      </w:r>
    </w:p>
    <w:p w:rsidR="0097636D" w:rsidRPr="0097636D" w:rsidRDefault="0097636D" w:rsidP="00690EFE">
      <w:pPr>
        <w:pStyle w:val="Paragraphedeliste"/>
        <w:rPr>
          <w:sz w:val="28"/>
          <w:szCs w:val="28"/>
        </w:rPr>
      </w:pPr>
    </w:p>
    <w:p w:rsidR="009F49E5" w:rsidRPr="009A6C45" w:rsidRDefault="00996C28" w:rsidP="00021E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6C45">
        <w:rPr>
          <w:sz w:val="28"/>
          <w:szCs w:val="28"/>
        </w:rPr>
        <w:t xml:space="preserve">Distribution du cahier de directives à l’attention des responsables </w:t>
      </w:r>
    </w:p>
    <w:p w:rsidR="00F532C5" w:rsidRDefault="00120FEA" w:rsidP="00021E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6C45">
        <w:rPr>
          <w:sz w:val="28"/>
          <w:szCs w:val="28"/>
        </w:rPr>
        <w:t>Présentation et a</w:t>
      </w:r>
      <w:r w:rsidR="00021E50" w:rsidRPr="009A6C45">
        <w:rPr>
          <w:sz w:val="28"/>
          <w:szCs w:val="28"/>
        </w:rPr>
        <w:t>nalyse du</w:t>
      </w:r>
      <w:r w:rsidR="00996C28" w:rsidRPr="009A6C45">
        <w:rPr>
          <w:sz w:val="28"/>
          <w:szCs w:val="28"/>
        </w:rPr>
        <w:t xml:space="preserve"> calendrier </w:t>
      </w:r>
    </w:p>
    <w:p w:rsidR="0097636D" w:rsidRDefault="0097636D" w:rsidP="00021E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Vision clubs contact</w:t>
      </w:r>
    </w:p>
    <w:p w:rsidR="003D4F9A" w:rsidRDefault="0097636D" w:rsidP="003D4F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6C45">
        <w:rPr>
          <w:sz w:val="28"/>
          <w:szCs w:val="28"/>
        </w:rPr>
        <w:t>Définition des objectifs  et organisation / lecture questionnaire 2013</w:t>
      </w:r>
    </w:p>
    <w:p w:rsidR="00690EFE" w:rsidRPr="00690EFE" w:rsidRDefault="00690EFE" w:rsidP="00690EFE">
      <w:pPr>
        <w:pStyle w:val="Paragraphedeliste"/>
        <w:rPr>
          <w:sz w:val="28"/>
          <w:szCs w:val="28"/>
        </w:rPr>
      </w:pPr>
    </w:p>
    <w:p w:rsidR="0097636D" w:rsidRDefault="00D30532" w:rsidP="009763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Tour de table, présentation des</w:t>
      </w:r>
      <w:r w:rsidR="00021E50" w:rsidRPr="009A6C45">
        <w:rPr>
          <w:sz w:val="28"/>
          <w:szCs w:val="28"/>
        </w:rPr>
        <w:t xml:space="preserve"> projets et dates à retenir</w:t>
      </w:r>
    </w:p>
    <w:p w:rsidR="009F49E5" w:rsidRDefault="0097636D" w:rsidP="009F49E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7636D">
        <w:rPr>
          <w:sz w:val="28"/>
          <w:szCs w:val="28"/>
        </w:rPr>
        <w:t>Décision contribution fondation 60.-/pers</w:t>
      </w:r>
    </w:p>
    <w:p w:rsidR="001646D2" w:rsidRDefault="001646D2" w:rsidP="009F49E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Décision lieu escalade + projet</w:t>
      </w:r>
      <w:bookmarkStart w:id="0" w:name="_GoBack"/>
      <w:bookmarkEnd w:id="0"/>
    </w:p>
    <w:p w:rsidR="00690EFE" w:rsidRPr="00690EFE" w:rsidRDefault="00690EFE" w:rsidP="00690EFE">
      <w:pPr>
        <w:pStyle w:val="Paragraphedeliste"/>
        <w:rPr>
          <w:sz w:val="28"/>
          <w:szCs w:val="28"/>
        </w:rPr>
      </w:pPr>
    </w:p>
    <w:p w:rsidR="00190B06" w:rsidRDefault="00B75D7C" w:rsidP="00D30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6C45">
        <w:rPr>
          <w:sz w:val="28"/>
          <w:szCs w:val="28"/>
        </w:rPr>
        <w:t>Site internet état des l</w:t>
      </w:r>
      <w:r w:rsidR="00B561E9">
        <w:rPr>
          <w:sz w:val="28"/>
          <w:szCs w:val="28"/>
        </w:rPr>
        <w:t>ieux et définition de l’objectif et quid du qui fait quoi – accès différents niveaux – introduire accès district</w:t>
      </w:r>
      <w:r w:rsidR="00B25F6C">
        <w:rPr>
          <w:sz w:val="28"/>
          <w:szCs w:val="28"/>
        </w:rPr>
        <w:t xml:space="preserve"> et gouverneur</w:t>
      </w:r>
    </w:p>
    <w:p w:rsidR="00B561E9" w:rsidRPr="00B561E9" w:rsidRDefault="00B561E9" w:rsidP="00B561E9">
      <w:pPr>
        <w:pStyle w:val="Paragraphedeliste"/>
        <w:rPr>
          <w:sz w:val="28"/>
          <w:szCs w:val="28"/>
        </w:rPr>
      </w:pPr>
    </w:p>
    <w:p w:rsidR="00B561E9" w:rsidRPr="00D30532" w:rsidRDefault="00B561E9" w:rsidP="00D30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Communication presse </w:t>
      </w:r>
    </w:p>
    <w:p w:rsidR="00F532C5" w:rsidRPr="009A6C45" w:rsidRDefault="00F532C5" w:rsidP="00F532C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6C45">
        <w:rPr>
          <w:sz w:val="28"/>
          <w:szCs w:val="28"/>
        </w:rPr>
        <w:t>Divers</w:t>
      </w:r>
    </w:p>
    <w:p w:rsidR="00F532C5" w:rsidRPr="009A6C45" w:rsidRDefault="00F532C5" w:rsidP="00F532C5">
      <w:pPr>
        <w:ind w:left="360"/>
        <w:rPr>
          <w:sz w:val="28"/>
          <w:szCs w:val="28"/>
        </w:rPr>
      </w:pPr>
    </w:p>
    <w:p w:rsidR="008F7E22" w:rsidRDefault="008F7E22"/>
    <w:sectPr w:rsidR="008F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4200"/>
    <w:multiLevelType w:val="hybridMultilevel"/>
    <w:tmpl w:val="85FEC3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43"/>
    <w:rsid w:val="00003D03"/>
    <w:rsid w:val="00021E50"/>
    <w:rsid w:val="00055CFC"/>
    <w:rsid w:val="000613ED"/>
    <w:rsid w:val="000C6712"/>
    <w:rsid w:val="000F3316"/>
    <w:rsid w:val="00120FEA"/>
    <w:rsid w:val="00127243"/>
    <w:rsid w:val="0015744F"/>
    <w:rsid w:val="001646D2"/>
    <w:rsid w:val="00186FD1"/>
    <w:rsid w:val="00190B06"/>
    <w:rsid w:val="001D61A8"/>
    <w:rsid w:val="001E4EA3"/>
    <w:rsid w:val="001F438E"/>
    <w:rsid w:val="00242782"/>
    <w:rsid w:val="0024525B"/>
    <w:rsid w:val="002A4B86"/>
    <w:rsid w:val="003D4F9A"/>
    <w:rsid w:val="003F139A"/>
    <w:rsid w:val="004261D2"/>
    <w:rsid w:val="004A5D86"/>
    <w:rsid w:val="004B402F"/>
    <w:rsid w:val="005019ED"/>
    <w:rsid w:val="005B40E3"/>
    <w:rsid w:val="005B4FA5"/>
    <w:rsid w:val="006545D8"/>
    <w:rsid w:val="00690EFE"/>
    <w:rsid w:val="00695EFC"/>
    <w:rsid w:val="00712A6B"/>
    <w:rsid w:val="00774711"/>
    <w:rsid w:val="00840DCB"/>
    <w:rsid w:val="008574FA"/>
    <w:rsid w:val="00891D5A"/>
    <w:rsid w:val="008F7E22"/>
    <w:rsid w:val="0097636D"/>
    <w:rsid w:val="0098335C"/>
    <w:rsid w:val="00996C28"/>
    <w:rsid w:val="009A6C45"/>
    <w:rsid w:val="009F49E5"/>
    <w:rsid w:val="00A031D6"/>
    <w:rsid w:val="00A16DAB"/>
    <w:rsid w:val="00A2675A"/>
    <w:rsid w:val="00A63AA2"/>
    <w:rsid w:val="00A82408"/>
    <w:rsid w:val="00AE14BF"/>
    <w:rsid w:val="00B25F6C"/>
    <w:rsid w:val="00B36FBC"/>
    <w:rsid w:val="00B4287E"/>
    <w:rsid w:val="00B561E9"/>
    <w:rsid w:val="00B610E5"/>
    <w:rsid w:val="00B64461"/>
    <w:rsid w:val="00B75D7C"/>
    <w:rsid w:val="00B87BF0"/>
    <w:rsid w:val="00BB17EC"/>
    <w:rsid w:val="00C43275"/>
    <w:rsid w:val="00C45795"/>
    <w:rsid w:val="00C6255F"/>
    <w:rsid w:val="00CE4A1D"/>
    <w:rsid w:val="00D30532"/>
    <w:rsid w:val="00D359C9"/>
    <w:rsid w:val="00D644FF"/>
    <w:rsid w:val="00DA70C7"/>
    <w:rsid w:val="00DD20BF"/>
    <w:rsid w:val="00DE16BB"/>
    <w:rsid w:val="00E8164A"/>
    <w:rsid w:val="00EB7B2F"/>
    <w:rsid w:val="00EF386D"/>
    <w:rsid w:val="00F532C5"/>
    <w:rsid w:val="00F6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6C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6C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60F5-C032-43B5-9EF6-60CDF03A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2012-01-31T13:55:00Z</dcterms:created>
  <dcterms:modified xsi:type="dcterms:W3CDTF">2012-04-16T11:19:00Z</dcterms:modified>
</cp:coreProperties>
</file>